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898EF" w14:textId="77777777" w:rsidR="00646E26" w:rsidRPr="00DA0EF0" w:rsidRDefault="00000000">
      <w:pPr>
        <w:jc w:val="center"/>
        <w:rPr>
          <w:b/>
          <w:sz w:val="48"/>
          <w:szCs w:val="48"/>
        </w:rPr>
      </w:pPr>
      <w:r w:rsidRPr="00DA0EF0">
        <w:rPr>
          <w:b/>
          <w:sz w:val="48"/>
          <w:szCs w:val="48"/>
        </w:rPr>
        <w:t xml:space="preserve">ART SCHOOL GIRLFRIEND </w:t>
      </w:r>
    </w:p>
    <w:p w14:paraId="0B5FE9DC" w14:textId="77777777" w:rsidR="00646E26" w:rsidRPr="00DA0EF0" w:rsidRDefault="00000000">
      <w:pPr>
        <w:jc w:val="center"/>
        <w:rPr>
          <w:b/>
          <w:sz w:val="32"/>
          <w:szCs w:val="32"/>
        </w:rPr>
      </w:pPr>
      <w:r w:rsidRPr="00DA0EF0">
        <w:rPr>
          <w:b/>
          <w:sz w:val="32"/>
          <w:szCs w:val="32"/>
        </w:rPr>
        <w:t xml:space="preserve">RELEASES NEW TRACK &amp; VIDEO “HEAVEN HANGING LOW” </w:t>
      </w:r>
    </w:p>
    <w:p w14:paraId="799B5903" w14:textId="77777777" w:rsidR="00646E26" w:rsidRPr="00DA0EF0" w:rsidRDefault="00000000">
      <w:pPr>
        <w:jc w:val="center"/>
        <w:rPr>
          <w:b/>
          <w:sz w:val="32"/>
          <w:szCs w:val="32"/>
        </w:rPr>
      </w:pPr>
      <w:r w:rsidRPr="00DA0EF0">
        <w:rPr>
          <w:b/>
          <w:sz w:val="32"/>
          <w:szCs w:val="32"/>
        </w:rPr>
        <w:t>+</w:t>
      </w:r>
    </w:p>
    <w:p w14:paraId="57B2BBDA" w14:textId="77777777" w:rsidR="00646E26" w:rsidRPr="00BA060E" w:rsidRDefault="00000000">
      <w:pPr>
        <w:jc w:val="center"/>
        <w:rPr>
          <w:b/>
        </w:rPr>
      </w:pPr>
      <w:r w:rsidRPr="00DA0EF0">
        <w:rPr>
          <w:b/>
          <w:sz w:val="32"/>
          <w:szCs w:val="32"/>
        </w:rPr>
        <w:t xml:space="preserve">ANNOUNCES UK 2023 TOUR </w:t>
      </w:r>
      <w:r w:rsidRPr="00DA0EF0">
        <w:rPr>
          <w:b/>
          <w:sz w:val="32"/>
          <w:szCs w:val="32"/>
        </w:rPr>
        <w:br/>
        <w:t>NEW ALBUM SOFT LANDING RELEASED AUGUST 4 VIA FICTION</w:t>
      </w:r>
    </w:p>
    <w:p w14:paraId="7EDD8C75" w14:textId="77777777" w:rsidR="00646E26" w:rsidRPr="00BA060E" w:rsidRDefault="00646E26">
      <w:pPr>
        <w:jc w:val="center"/>
        <w:rPr>
          <w:b/>
        </w:rPr>
      </w:pPr>
    </w:p>
    <w:p w14:paraId="146264C9" w14:textId="77777777" w:rsidR="00646E26" w:rsidRPr="00BA060E" w:rsidRDefault="00000000">
      <w:pPr>
        <w:jc w:val="center"/>
        <w:rPr>
          <w:b/>
        </w:rPr>
      </w:pPr>
      <w:r w:rsidRPr="00BA060E">
        <w:rPr>
          <w:b/>
          <w:noProof/>
        </w:rPr>
        <w:drawing>
          <wp:inline distT="114300" distB="114300" distL="114300" distR="114300" wp14:anchorId="03094947" wp14:editId="401FADBA">
            <wp:extent cx="2614832" cy="3819371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6975" cy="3866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C1254D" w14:textId="77777777" w:rsidR="00646E26" w:rsidRPr="00BA060E" w:rsidRDefault="00000000">
      <w:pPr>
        <w:jc w:val="center"/>
      </w:pPr>
      <w:r w:rsidRPr="00BA060E">
        <w:t xml:space="preserve">(please credit Isak Berglund, download hi-res </w:t>
      </w:r>
      <w:hyperlink r:id="rId8">
        <w:r w:rsidRPr="00BA060E">
          <w:rPr>
            <w:color w:val="1155CC"/>
            <w:u w:val="single"/>
          </w:rPr>
          <w:t>here</w:t>
        </w:r>
      </w:hyperlink>
      <w:r w:rsidRPr="00BA060E">
        <w:t xml:space="preserve">) </w:t>
      </w:r>
    </w:p>
    <w:p w14:paraId="15C0A9E1" w14:textId="77777777" w:rsidR="00646E26" w:rsidRPr="00BA060E" w:rsidRDefault="00646E26">
      <w:pPr>
        <w:jc w:val="center"/>
        <w:rPr>
          <w:b/>
        </w:rPr>
      </w:pPr>
    </w:p>
    <w:p w14:paraId="1B41EB57" w14:textId="77777777" w:rsidR="00646E26" w:rsidRPr="00BA060E" w:rsidRDefault="00000000">
      <w:r w:rsidRPr="00BA060E">
        <w:t xml:space="preserve">Today, Art School Girlfriend, aka Polly Mackey, has returned with the phenomenal new song “Heaven Hanging Low”, the third song to be taken from her forthcoming second album, </w:t>
      </w:r>
      <w:r w:rsidRPr="00BA060E">
        <w:rPr>
          <w:i/>
        </w:rPr>
        <w:t>Soft Landing</w:t>
      </w:r>
      <w:r w:rsidRPr="00BA060E">
        <w:t xml:space="preserve">. A November UK 2023 tour has been announced, that is set to showcase the brilliance of </w:t>
      </w:r>
      <w:r w:rsidRPr="00BA060E">
        <w:rPr>
          <w:i/>
        </w:rPr>
        <w:t xml:space="preserve">Soft Landing. </w:t>
      </w:r>
      <w:r w:rsidRPr="00BA060E">
        <w:t>For full routing see below.</w:t>
      </w:r>
    </w:p>
    <w:p w14:paraId="4AEE30D6" w14:textId="77777777" w:rsidR="00646E26" w:rsidRPr="00BA060E" w:rsidRDefault="00646E26">
      <w:pPr>
        <w:jc w:val="center"/>
      </w:pPr>
    </w:p>
    <w:p w14:paraId="2ED45F7B" w14:textId="77777777" w:rsidR="00646E26" w:rsidRPr="00BA060E" w:rsidRDefault="00000000">
      <w:pPr>
        <w:jc w:val="center"/>
      </w:pPr>
      <w:hyperlink r:id="rId9">
        <w:r w:rsidRPr="00BA060E">
          <w:rPr>
            <w:color w:val="1155CC"/>
            <w:u w:val="single"/>
          </w:rPr>
          <w:t xml:space="preserve">Listen to “Heaven Hanging Low” </w:t>
        </w:r>
      </w:hyperlink>
    </w:p>
    <w:p w14:paraId="245FAE14" w14:textId="77777777" w:rsidR="00646E26" w:rsidRPr="00BA060E" w:rsidRDefault="00646E26">
      <w:pPr>
        <w:jc w:val="center"/>
      </w:pPr>
    </w:p>
    <w:p w14:paraId="05A5F82E" w14:textId="77777777" w:rsidR="00646E26" w:rsidRPr="00BA060E" w:rsidRDefault="00000000">
      <w:r w:rsidRPr="00BA060E">
        <w:t xml:space="preserve">“Heaven Hanging Low” is another track that cements </w:t>
      </w:r>
      <w:r w:rsidRPr="00BA060E">
        <w:rPr>
          <w:i/>
        </w:rPr>
        <w:t>Soft Landing</w:t>
      </w:r>
      <w:r w:rsidRPr="00BA060E">
        <w:t xml:space="preserve"> as a record that is a substantial step-forward for Art School Girlfriend. The song is a bridge between the floating melodies of debut record </w:t>
      </w:r>
      <w:r w:rsidRPr="00BA060E">
        <w:rPr>
          <w:i/>
        </w:rPr>
        <w:t xml:space="preserve">Is It Light Where You are? </w:t>
      </w:r>
      <w:r w:rsidRPr="00BA060E">
        <w:t xml:space="preserve">and the small </w:t>
      </w:r>
      <w:proofErr w:type="spellStart"/>
      <w:r w:rsidRPr="00BA060E">
        <w:t>euphorias</w:t>
      </w:r>
      <w:proofErr w:type="spellEnd"/>
      <w:r w:rsidRPr="00BA060E">
        <w:t xml:space="preserve"> of </w:t>
      </w:r>
      <w:r w:rsidRPr="00BA060E">
        <w:rPr>
          <w:i/>
        </w:rPr>
        <w:t>Soft Landing</w:t>
      </w:r>
      <w:r w:rsidRPr="00BA060E">
        <w:t xml:space="preserve">. </w:t>
      </w:r>
    </w:p>
    <w:p w14:paraId="4B2EB80E" w14:textId="77777777" w:rsidR="00646E26" w:rsidRPr="00BA060E" w:rsidRDefault="00646E26"/>
    <w:p w14:paraId="5A57C587" w14:textId="1C766761" w:rsidR="00646E26" w:rsidRPr="00BA060E" w:rsidRDefault="00000000">
      <w:r w:rsidRPr="00BA060E">
        <w:lastRenderedPageBreak/>
        <w:t xml:space="preserve">Opening with a clipped drum machine, the song blooms into an all-encompassing, main character experience detailing a queer love story. The track is supported by a video directed by Zak Watson, featuring drifting landscapes. </w:t>
      </w:r>
    </w:p>
    <w:p w14:paraId="7441C114" w14:textId="77777777" w:rsidR="00646E26" w:rsidRPr="00BA060E" w:rsidRDefault="00646E26"/>
    <w:p w14:paraId="199911D5" w14:textId="77777777" w:rsidR="00646E26" w:rsidRPr="00BA060E" w:rsidRDefault="00000000">
      <w:r w:rsidRPr="00BA060E">
        <w:t>Speaking of the song, Mackey says: “These lyrics have a lot of religious imagery, but Heaven Hanging Low is actually a queer love song all about finding that celestial and sublime euphoria in your closer, more domesticated surroundings.”</w:t>
      </w:r>
    </w:p>
    <w:p w14:paraId="204DCBB5" w14:textId="7E69B0E4" w:rsidR="00646E26" w:rsidRPr="00BA060E" w:rsidRDefault="00646E26"/>
    <w:p w14:paraId="638CA27D" w14:textId="3F03AAED" w:rsidR="00646E26" w:rsidRPr="00BA060E" w:rsidRDefault="00000000">
      <w:r w:rsidRPr="00BA060E">
        <w:t xml:space="preserve">The release comes alongside the news that Mackey has announced a UK November 2023 tour in support of </w:t>
      </w:r>
      <w:r w:rsidRPr="00BA060E">
        <w:rPr>
          <w:i/>
        </w:rPr>
        <w:t>Soft Landing</w:t>
      </w:r>
      <w:r w:rsidRPr="00BA060E">
        <w:t xml:space="preserve">. The tour features dates in London, Manchester, Leeds, Bristol, </w:t>
      </w:r>
      <w:proofErr w:type="gramStart"/>
      <w:r w:rsidRPr="00BA060E">
        <w:t>Brighton</w:t>
      </w:r>
      <w:proofErr w:type="gramEnd"/>
      <w:r w:rsidRPr="00BA060E">
        <w:t xml:space="preserve"> and Cardiff. Tickets are available now via Dice presale and </w:t>
      </w:r>
      <w:proofErr w:type="gramStart"/>
      <w:r w:rsidRPr="00BA060E">
        <w:t>on</w:t>
      </w:r>
      <w:proofErr w:type="gramEnd"/>
      <w:r w:rsidRPr="00BA060E">
        <w:t xml:space="preserve"> general sale on Friday 19 May. For full routing see below. </w:t>
      </w:r>
    </w:p>
    <w:p w14:paraId="2542770B" w14:textId="2835D4BE" w:rsidR="00646E26" w:rsidRPr="00BA060E" w:rsidRDefault="00646E26"/>
    <w:p w14:paraId="01DDAE7A" w14:textId="2A5C4787" w:rsidR="00646E26" w:rsidRPr="00BA060E" w:rsidRDefault="00000000">
      <w:r w:rsidRPr="00BA060E">
        <w:rPr>
          <w:i/>
        </w:rPr>
        <w:t xml:space="preserve">Soft Landing </w:t>
      </w:r>
      <w:r w:rsidRPr="00BA060E">
        <w:t xml:space="preserve">follows Mackey’s 2020 debut album, </w:t>
      </w:r>
      <w:r w:rsidRPr="00BA060E">
        <w:rPr>
          <w:i/>
        </w:rPr>
        <w:t xml:space="preserve">Is It Light Where You Are? </w:t>
      </w:r>
      <w:r w:rsidRPr="00BA060E">
        <w:t xml:space="preserve">an album made in the wake of a tumultuous time and released during one. </w:t>
      </w:r>
      <w:r w:rsidRPr="00BA060E">
        <w:rPr>
          <w:i/>
        </w:rPr>
        <w:t xml:space="preserve">Soft Landing </w:t>
      </w:r>
      <w:r w:rsidRPr="00BA060E">
        <w:t xml:space="preserve">feels like Mackey’s true debut, a record of curiosity and playfulness with songs that sound like they are falling effortlessly into place. Stay tuned for more </w:t>
      </w:r>
      <w:proofErr w:type="gramStart"/>
      <w:r w:rsidRPr="00BA060E">
        <w:t>news</w:t>
      </w:r>
      <w:proofErr w:type="gramEnd"/>
    </w:p>
    <w:p w14:paraId="307B2AC1" w14:textId="3864E23B" w:rsidR="00646E26" w:rsidRPr="00BA060E" w:rsidRDefault="00DA0EF0">
      <w:r w:rsidRPr="00BA060E">
        <w:rPr>
          <w:noProof/>
        </w:rPr>
        <w:drawing>
          <wp:anchor distT="0" distB="0" distL="114300" distR="114300" simplePos="0" relativeHeight="251658240" behindDoc="1" locked="0" layoutInCell="1" allowOverlap="1" wp14:anchorId="3B459495" wp14:editId="3F2E1ADE">
            <wp:simplePos x="0" y="0"/>
            <wp:positionH relativeFrom="margin">
              <wp:align>center</wp:align>
            </wp:positionH>
            <wp:positionV relativeFrom="paragraph">
              <wp:posOffset>123825</wp:posOffset>
            </wp:positionV>
            <wp:extent cx="4330700" cy="4834890"/>
            <wp:effectExtent l="0" t="0" r="0" b="3810"/>
            <wp:wrapTight wrapText="bothSides">
              <wp:wrapPolygon edited="0">
                <wp:start x="0" y="0"/>
                <wp:lineTo x="0" y="21532"/>
                <wp:lineTo x="21473" y="21532"/>
                <wp:lineTo x="21473" y="0"/>
                <wp:lineTo x="0" y="0"/>
              </wp:wrapPolygon>
            </wp:wrapTight>
            <wp:docPr id="2" name="image2.jpg" descr="A person in a blue shirt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g" descr="A person in a blue shirt&#10;&#10;Description automatically generated with medium confidence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30700" cy="4834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23FCF2" w14:textId="25B3803D" w:rsidR="00646E26" w:rsidRPr="00BA060E" w:rsidRDefault="00646E26"/>
    <w:p w14:paraId="7FAB7753" w14:textId="23D18841" w:rsidR="00646E26" w:rsidRDefault="00646E26"/>
    <w:p w14:paraId="1911CE6D" w14:textId="2109E3FC" w:rsidR="00DA0EF0" w:rsidRDefault="00DA0EF0"/>
    <w:p w14:paraId="154EE558" w14:textId="5388C40F" w:rsidR="00DA0EF0" w:rsidRDefault="00DA0EF0"/>
    <w:p w14:paraId="2472FA76" w14:textId="09D4DD53" w:rsidR="00DA0EF0" w:rsidRDefault="00DA0EF0"/>
    <w:p w14:paraId="01F77E12" w14:textId="17F4CAB9" w:rsidR="00DA0EF0" w:rsidRDefault="00DA0EF0"/>
    <w:p w14:paraId="7ECDDF5D" w14:textId="2F62D4AC" w:rsidR="00DA0EF0" w:rsidRDefault="00DA0EF0"/>
    <w:p w14:paraId="628E7C24" w14:textId="77777777" w:rsidR="00DA0EF0" w:rsidRDefault="00DA0EF0"/>
    <w:p w14:paraId="3E478158" w14:textId="77777777" w:rsidR="00DA0EF0" w:rsidRDefault="00DA0EF0"/>
    <w:p w14:paraId="320EFA9D" w14:textId="77777777" w:rsidR="00DA0EF0" w:rsidRDefault="00DA0EF0"/>
    <w:p w14:paraId="28C2DECE" w14:textId="77777777" w:rsidR="00DA0EF0" w:rsidRDefault="00DA0EF0"/>
    <w:p w14:paraId="73371E74" w14:textId="77777777" w:rsidR="00DA0EF0" w:rsidRDefault="00DA0EF0"/>
    <w:p w14:paraId="01C2E238" w14:textId="77777777" w:rsidR="00DA0EF0" w:rsidRDefault="00DA0EF0"/>
    <w:p w14:paraId="73C3FAF8" w14:textId="77777777" w:rsidR="00DA0EF0" w:rsidRDefault="00DA0EF0"/>
    <w:p w14:paraId="088606CB" w14:textId="77777777" w:rsidR="00DA0EF0" w:rsidRDefault="00DA0EF0"/>
    <w:p w14:paraId="7C2DCA75" w14:textId="77777777" w:rsidR="00DA0EF0" w:rsidRDefault="00DA0EF0"/>
    <w:p w14:paraId="7EA234CF" w14:textId="77777777" w:rsidR="00DA0EF0" w:rsidRDefault="00DA0EF0"/>
    <w:p w14:paraId="7C5A88F4" w14:textId="77777777" w:rsidR="00DA0EF0" w:rsidRDefault="00DA0EF0"/>
    <w:p w14:paraId="46C98249" w14:textId="77777777" w:rsidR="00DA0EF0" w:rsidRDefault="00DA0EF0"/>
    <w:p w14:paraId="5198B2D8" w14:textId="77777777" w:rsidR="00DA0EF0" w:rsidRDefault="00DA0EF0"/>
    <w:p w14:paraId="4BBC1B84" w14:textId="77777777" w:rsidR="00DA0EF0" w:rsidRDefault="00DA0EF0"/>
    <w:p w14:paraId="4B3DF9E4" w14:textId="77777777" w:rsidR="00DA0EF0" w:rsidRDefault="00DA0EF0"/>
    <w:p w14:paraId="0FFA5630" w14:textId="77777777" w:rsidR="00DA0EF0" w:rsidRDefault="00DA0EF0"/>
    <w:p w14:paraId="6AFCEBCF" w14:textId="77777777" w:rsidR="00DA0EF0" w:rsidRPr="00BA060E" w:rsidRDefault="00DA0EF0"/>
    <w:p w14:paraId="700D99D2" w14:textId="3D90F610" w:rsidR="00646E26" w:rsidRPr="00BA060E" w:rsidRDefault="00646E26">
      <w:pPr>
        <w:ind w:left="720"/>
      </w:pPr>
    </w:p>
    <w:p w14:paraId="17923535" w14:textId="77777777" w:rsidR="00BA060E" w:rsidRDefault="00BA060E">
      <w:pPr>
        <w:jc w:val="center"/>
        <w:rPr>
          <w:b/>
          <w:u w:val="single"/>
        </w:rPr>
      </w:pPr>
    </w:p>
    <w:p w14:paraId="54D30074" w14:textId="41ACA712" w:rsidR="00646E26" w:rsidRPr="00BA060E" w:rsidRDefault="00000000">
      <w:pPr>
        <w:jc w:val="center"/>
      </w:pPr>
      <w:r w:rsidRPr="00BA060E">
        <w:rPr>
          <w:b/>
          <w:u w:val="single"/>
        </w:rPr>
        <w:t xml:space="preserve">Tour Dates </w:t>
      </w:r>
    </w:p>
    <w:p w14:paraId="3DC54306" w14:textId="77777777" w:rsidR="00646E26" w:rsidRPr="00BA060E" w:rsidRDefault="00000000">
      <w:pPr>
        <w:jc w:val="center"/>
      </w:pPr>
      <w:r w:rsidRPr="00BA060E">
        <w:t xml:space="preserve">01 Nov - Bristol - Rough Trade </w:t>
      </w:r>
    </w:p>
    <w:p w14:paraId="53A911B3" w14:textId="77777777" w:rsidR="00646E26" w:rsidRPr="00BA060E" w:rsidRDefault="00000000">
      <w:pPr>
        <w:jc w:val="center"/>
      </w:pPr>
      <w:r w:rsidRPr="00BA060E">
        <w:t xml:space="preserve">02 Nov - London - ICA </w:t>
      </w:r>
    </w:p>
    <w:p w14:paraId="1818D5AC" w14:textId="77777777" w:rsidR="00646E26" w:rsidRPr="00BA060E" w:rsidRDefault="00000000">
      <w:pPr>
        <w:jc w:val="center"/>
      </w:pPr>
      <w:r w:rsidRPr="00BA060E">
        <w:t xml:space="preserve">03 Nov - Brighton - </w:t>
      </w:r>
      <w:proofErr w:type="spellStart"/>
      <w:r w:rsidRPr="00BA060E">
        <w:t>Komedia</w:t>
      </w:r>
      <w:proofErr w:type="spellEnd"/>
      <w:r w:rsidRPr="00BA060E">
        <w:t xml:space="preserve"> </w:t>
      </w:r>
    </w:p>
    <w:p w14:paraId="0BC9F291" w14:textId="77777777" w:rsidR="00646E26" w:rsidRPr="00BA060E" w:rsidRDefault="00000000">
      <w:pPr>
        <w:jc w:val="center"/>
      </w:pPr>
      <w:r w:rsidRPr="00BA060E">
        <w:t xml:space="preserve">04 Nov - Cardiff - </w:t>
      </w:r>
      <w:proofErr w:type="spellStart"/>
      <w:r w:rsidRPr="00BA060E">
        <w:t>Clwb</w:t>
      </w:r>
      <w:proofErr w:type="spellEnd"/>
      <w:r w:rsidRPr="00BA060E">
        <w:t xml:space="preserve"> </w:t>
      </w:r>
      <w:proofErr w:type="spellStart"/>
      <w:r w:rsidRPr="00BA060E">
        <w:t>Ifor</w:t>
      </w:r>
      <w:proofErr w:type="spellEnd"/>
      <w:r w:rsidRPr="00BA060E">
        <w:t xml:space="preserve"> Bach </w:t>
      </w:r>
    </w:p>
    <w:p w14:paraId="5D6B584D" w14:textId="77777777" w:rsidR="00646E26" w:rsidRPr="00BA060E" w:rsidRDefault="00000000">
      <w:pPr>
        <w:jc w:val="center"/>
      </w:pPr>
      <w:r w:rsidRPr="00BA060E">
        <w:t xml:space="preserve">08 Nov - Leeds - Oporto </w:t>
      </w:r>
    </w:p>
    <w:p w14:paraId="7A276194" w14:textId="1CEA6EBF" w:rsidR="00646E26" w:rsidRPr="00BA060E" w:rsidRDefault="00000000">
      <w:pPr>
        <w:jc w:val="center"/>
      </w:pPr>
      <w:r w:rsidRPr="00BA060E">
        <w:t xml:space="preserve">09 Nov - Manchester - Yes Pink Room </w:t>
      </w:r>
    </w:p>
    <w:p w14:paraId="53D76246" w14:textId="3052C5C1" w:rsidR="00646E26" w:rsidRPr="00BA060E" w:rsidRDefault="00DA0EF0">
      <w:pPr>
        <w:jc w:val="center"/>
      </w:pPr>
      <w:r w:rsidRPr="00BA060E">
        <w:rPr>
          <w:noProof/>
        </w:rPr>
        <w:drawing>
          <wp:anchor distT="0" distB="0" distL="114300" distR="114300" simplePos="0" relativeHeight="251659264" behindDoc="1" locked="0" layoutInCell="1" allowOverlap="1" wp14:anchorId="64C325FB" wp14:editId="23FDE6C1">
            <wp:simplePos x="0" y="0"/>
            <wp:positionH relativeFrom="margin">
              <wp:align>center</wp:align>
            </wp:positionH>
            <wp:positionV relativeFrom="paragraph">
              <wp:posOffset>107853</wp:posOffset>
            </wp:positionV>
            <wp:extent cx="3413760" cy="3131820"/>
            <wp:effectExtent l="0" t="0" r="0" b="0"/>
            <wp:wrapTight wrapText="bothSides">
              <wp:wrapPolygon edited="0">
                <wp:start x="0" y="0"/>
                <wp:lineTo x="0" y="21416"/>
                <wp:lineTo x="21455" y="21416"/>
                <wp:lineTo x="21455" y="0"/>
                <wp:lineTo x="0" y="0"/>
              </wp:wrapPolygon>
            </wp:wrapTight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13760" cy="3131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E20CD9" w14:textId="3A2CAA21" w:rsidR="00646E26" w:rsidRDefault="00646E26">
      <w:pPr>
        <w:jc w:val="center"/>
      </w:pPr>
    </w:p>
    <w:p w14:paraId="7489BEB1" w14:textId="0A440269" w:rsidR="00DA0EF0" w:rsidRDefault="00DA0EF0">
      <w:pPr>
        <w:jc w:val="center"/>
      </w:pPr>
    </w:p>
    <w:p w14:paraId="7F8CF5AC" w14:textId="0CB5AA4B" w:rsidR="00DA0EF0" w:rsidRDefault="00DA0EF0">
      <w:pPr>
        <w:jc w:val="center"/>
      </w:pPr>
    </w:p>
    <w:p w14:paraId="3AC14199" w14:textId="77777777" w:rsidR="00DA0EF0" w:rsidRDefault="00DA0EF0">
      <w:pPr>
        <w:jc w:val="center"/>
      </w:pPr>
    </w:p>
    <w:p w14:paraId="15D2243A" w14:textId="77777777" w:rsidR="00DA0EF0" w:rsidRDefault="00DA0EF0">
      <w:pPr>
        <w:jc w:val="center"/>
      </w:pPr>
    </w:p>
    <w:p w14:paraId="4211FBDE" w14:textId="77777777" w:rsidR="00DA0EF0" w:rsidRDefault="00DA0EF0">
      <w:pPr>
        <w:jc w:val="center"/>
      </w:pPr>
    </w:p>
    <w:p w14:paraId="3D8DF3EC" w14:textId="77777777" w:rsidR="00DA0EF0" w:rsidRDefault="00DA0EF0">
      <w:pPr>
        <w:jc w:val="center"/>
      </w:pPr>
    </w:p>
    <w:p w14:paraId="0EB1E159" w14:textId="77777777" w:rsidR="00DA0EF0" w:rsidRDefault="00DA0EF0">
      <w:pPr>
        <w:jc w:val="center"/>
      </w:pPr>
    </w:p>
    <w:p w14:paraId="0F5B86BE" w14:textId="77777777" w:rsidR="00DA0EF0" w:rsidRDefault="00DA0EF0">
      <w:pPr>
        <w:jc w:val="center"/>
      </w:pPr>
    </w:p>
    <w:p w14:paraId="302AD4E4" w14:textId="77777777" w:rsidR="00DA0EF0" w:rsidRDefault="00DA0EF0">
      <w:pPr>
        <w:jc w:val="center"/>
      </w:pPr>
    </w:p>
    <w:p w14:paraId="0D9EEBD8" w14:textId="77777777" w:rsidR="00DA0EF0" w:rsidRDefault="00DA0EF0">
      <w:pPr>
        <w:jc w:val="center"/>
      </w:pPr>
    </w:p>
    <w:p w14:paraId="0897A058" w14:textId="77777777" w:rsidR="00DA0EF0" w:rsidRDefault="00DA0EF0">
      <w:pPr>
        <w:jc w:val="center"/>
      </w:pPr>
    </w:p>
    <w:p w14:paraId="5BAEBAB9" w14:textId="77777777" w:rsidR="00DA0EF0" w:rsidRDefault="00DA0EF0">
      <w:pPr>
        <w:jc w:val="center"/>
      </w:pPr>
    </w:p>
    <w:p w14:paraId="413F8219" w14:textId="77777777" w:rsidR="00DA0EF0" w:rsidRDefault="00DA0EF0">
      <w:pPr>
        <w:jc w:val="center"/>
      </w:pPr>
    </w:p>
    <w:p w14:paraId="0408A91D" w14:textId="77777777" w:rsidR="00DA0EF0" w:rsidRDefault="00DA0EF0">
      <w:pPr>
        <w:jc w:val="center"/>
      </w:pPr>
    </w:p>
    <w:p w14:paraId="213333C3" w14:textId="77777777" w:rsidR="00DA0EF0" w:rsidRDefault="00DA0EF0">
      <w:pPr>
        <w:jc w:val="center"/>
      </w:pPr>
    </w:p>
    <w:p w14:paraId="1D9777B4" w14:textId="77777777" w:rsidR="00DA0EF0" w:rsidRPr="00BA060E" w:rsidRDefault="00DA0EF0">
      <w:pPr>
        <w:jc w:val="center"/>
      </w:pPr>
    </w:p>
    <w:p w14:paraId="63138625" w14:textId="5A613377" w:rsidR="00646E26" w:rsidRPr="00BA060E" w:rsidRDefault="00000000">
      <w:pPr>
        <w:jc w:val="center"/>
      </w:pPr>
      <w:r w:rsidRPr="00BA060E">
        <w:t xml:space="preserve">(Soft Landing artwork - assets </w:t>
      </w:r>
      <w:hyperlink r:id="rId12">
        <w:r w:rsidRPr="00BA060E">
          <w:rPr>
            <w:color w:val="1155CC"/>
            <w:u w:val="single"/>
          </w:rPr>
          <w:t>here</w:t>
        </w:r>
      </w:hyperlink>
      <w:r w:rsidRPr="00BA060E">
        <w:t xml:space="preserve">) </w:t>
      </w:r>
      <w:r w:rsidRPr="00BA060E">
        <w:br/>
      </w:r>
    </w:p>
    <w:p w14:paraId="7F0E24CF" w14:textId="77777777" w:rsidR="00646E26" w:rsidRPr="00BA060E" w:rsidRDefault="00000000">
      <w:pPr>
        <w:jc w:val="center"/>
        <w:rPr>
          <w:b/>
        </w:rPr>
      </w:pPr>
      <w:proofErr w:type="spellStart"/>
      <w:r w:rsidRPr="00BA060E">
        <w:rPr>
          <w:b/>
        </w:rPr>
        <w:t>Tracklist</w:t>
      </w:r>
      <w:proofErr w:type="spellEnd"/>
    </w:p>
    <w:p w14:paraId="5CA72490" w14:textId="77777777" w:rsidR="00646E26" w:rsidRPr="00BA060E" w:rsidRDefault="00000000">
      <w:pPr>
        <w:numPr>
          <w:ilvl w:val="0"/>
          <w:numId w:val="1"/>
        </w:numPr>
        <w:jc w:val="center"/>
      </w:pPr>
      <w:r w:rsidRPr="00BA060E">
        <w:t xml:space="preserve">A Place To Lie </w:t>
      </w:r>
    </w:p>
    <w:p w14:paraId="1332A2D3" w14:textId="352336BC" w:rsidR="00646E26" w:rsidRPr="00BA060E" w:rsidRDefault="00000000">
      <w:pPr>
        <w:numPr>
          <w:ilvl w:val="0"/>
          <w:numId w:val="1"/>
        </w:numPr>
        <w:jc w:val="center"/>
      </w:pPr>
      <w:r w:rsidRPr="00BA060E">
        <w:t xml:space="preserve">Close To The Clouds </w:t>
      </w:r>
    </w:p>
    <w:p w14:paraId="189D2B75" w14:textId="362E30E8" w:rsidR="00646E26" w:rsidRPr="00BA060E" w:rsidRDefault="00000000">
      <w:pPr>
        <w:numPr>
          <w:ilvl w:val="0"/>
          <w:numId w:val="1"/>
        </w:numPr>
        <w:jc w:val="center"/>
      </w:pPr>
      <w:r w:rsidRPr="00BA060E">
        <w:t xml:space="preserve">Real Life </w:t>
      </w:r>
    </w:p>
    <w:p w14:paraId="6098E0D3" w14:textId="14B79C2B" w:rsidR="00646E26" w:rsidRPr="00BA060E" w:rsidRDefault="00000000">
      <w:pPr>
        <w:numPr>
          <w:ilvl w:val="0"/>
          <w:numId w:val="1"/>
        </w:numPr>
        <w:jc w:val="center"/>
      </w:pPr>
      <w:r w:rsidRPr="00BA060E">
        <w:t>Waves</w:t>
      </w:r>
    </w:p>
    <w:p w14:paraId="63F5D6C4" w14:textId="77777777" w:rsidR="00646E26" w:rsidRPr="00BA060E" w:rsidRDefault="00000000">
      <w:pPr>
        <w:numPr>
          <w:ilvl w:val="0"/>
          <w:numId w:val="1"/>
        </w:numPr>
        <w:jc w:val="center"/>
      </w:pPr>
      <w:r w:rsidRPr="00BA060E">
        <w:t>Blue Sky feat. Tony Njoku</w:t>
      </w:r>
    </w:p>
    <w:p w14:paraId="693D0E6B" w14:textId="77777777" w:rsidR="00646E26" w:rsidRPr="00BA060E" w:rsidRDefault="00000000">
      <w:pPr>
        <w:numPr>
          <w:ilvl w:val="0"/>
          <w:numId w:val="1"/>
        </w:numPr>
        <w:jc w:val="center"/>
      </w:pPr>
      <w:r w:rsidRPr="00BA060E">
        <w:t xml:space="preserve">The Weeks </w:t>
      </w:r>
    </w:p>
    <w:p w14:paraId="665F0A51" w14:textId="7CA8581F" w:rsidR="00646E26" w:rsidRPr="00BA060E" w:rsidRDefault="00000000">
      <w:pPr>
        <w:numPr>
          <w:ilvl w:val="0"/>
          <w:numId w:val="1"/>
        </w:numPr>
        <w:jc w:val="center"/>
      </w:pPr>
      <w:r w:rsidRPr="00BA060E">
        <w:t xml:space="preserve">Laugh My Head Off </w:t>
      </w:r>
    </w:p>
    <w:p w14:paraId="671BB165" w14:textId="16203E6A" w:rsidR="00646E26" w:rsidRPr="00BA060E" w:rsidRDefault="00000000">
      <w:pPr>
        <w:numPr>
          <w:ilvl w:val="0"/>
          <w:numId w:val="1"/>
        </w:numPr>
        <w:jc w:val="center"/>
      </w:pPr>
      <w:r w:rsidRPr="00BA060E">
        <w:t xml:space="preserve">Out There </w:t>
      </w:r>
    </w:p>
    <w:p w14:paraId="2C716614" w14:textId="6427AF52" w:rsidR="00646E26" w:rsidRPr="00BA060E" w:rsidRDefault="00000000">
      <w:pPr>
        <w:numPr>
          <w:ilvl w:val="0"/>
          <w:numId w:val="1"/>
        </w:numPr>
        <w:jc w:val="center"/>
      </w:pPr>
      <w:r w:rsidRPr="00BA060E">
        <w:t xml:space="preserve">Heaven Hanging Low </w:t>
      </w:r>
    </w:p>
    <w:p w14:paraId="1565E6CF" w14:textId="3A9F2218" w:rsidR="00646E26" w:rsidRPr="00BA060E" w:rsidRDefault="00000000">
      <w:pPr>
        <w:numPr>
          <w:ilvl w:val="0"/>
          <w:numId w:val="1"/>
        </w:numPr>
        <w:jc w:val="center"/>
      </w:pPr>
      <w:r w:rsidRPr="00BA060E">
        <w:t xml:space="preserve">How Do You Do It </w:t>
      </w:r>
    </w:p>
    <w:p w14:paraId="19814883" w14:textId="6A11A325" w:rsidR="00646E26" w:rsidRPr="00BA060E" w:rsidRDefault="00000000" w:rsidP="00BA060E">
      <w:pPr>
        <w:numPr>
          <w:ilvl w:val="0"/>
          <w:numId w:val="1"/>
        </w:numPr>
        <w:jc w:val="center"/>
      </w:pPr>
      <w:r w:rsidRPr="00BA060E">
        <w:t>Too Bright</w:t>
      </w:r>
    </w:p>
    <w:p w14:paraId="0FC79652" w14:textId="77777777" w:rsidR="00646E26" w:rsidRPr="00BA060E" w:rsidRDefault="00646E26">
      <w:pPr>
        <w:ind w:left="720"/>
        <w:jc w:val="center"/>
      </w:pPr>
    </w:p>
    <w:p w14:paraId="76DE86C3" w14:textId="77777777" w:rsidR="00646E26" w:rsidRPr="00BA060E" w:rsidRDefault="00000000">
      <w:pPr>
        <w:jc w:val="center"/>
        <w:rPr>
          <w:b/>
        </w:rPr>
      </w:pPr>
      <w:r w:rsidRPr="00BA060E">
        <w:rPr>
          <w:b/>
        </w:rPr>
        <w:t xml:space="preserve">Follow Art School Girlfriend for more </w:t>
      </w:r>
      <w:proofErr w:type="gramStart"/>
      <w:r w:rsidRPr="00BA060E">
        <w:rPr>
          <w:b/>
        </w:rPr>
        <w:t>news</w:t>
      </w:r>
      <w:proofErr w:type="gramEnd"/>
    </w:p>
    <w:p w14:paraId="51E4ED86" w14:textId="77777777" w:rsidR="00646E26" w:rsidRPr="00BA060E" w:rsidRDefault="00000000">
      <w:pPr>
        <w:jc w:val="center"/>
      </w:pPr>
      <w:hyperlink r:id="rId13">
        <w:r w:rsidRPr="00BA060E">
          <w:rPr>
            <w:color w:val="1155CC"/>
            <w:u w:val="single"/>
          </w:rPr>
          <w:t>Instagram</w:t>
        </w:r>
      </w:hyperlink>
      <w:r w:rsidRPr="00BA060E">
        <w:t xml:space="preserve"> // </w:t>
      </w:r>
      <w:hyperlink r:id="rId14">
        <w:r w:rsidRPr="00BA060E">
          <w:rPr>
            <w:color w:val="1155CC"/>
            <w:u w:val="single"/>
          </w:rPr>
          <w:t>Twitter</w:t>
        </w:r>
      </w:hyperlink>
      <w:r w:rsidRPr="00BA060E">
        <w:t xml:space="preserve"> //  </w:t>
      </w:r>
      <w:hyperlink r:id="rId15">
        <w:r w:rsidRPr="00BA060E">
          <w:rPr>
            <w:color w:val="1155CC"/>
            <w:u w:val="single"/>
          </w:rPr>
          <w:t>Facebook</w:t>
        </w:r>
      </w:hyperlink>
    </w:p>
    <w:p w14:paraId="56790785" w14:textId="77777777" w:rsidR="00646E26" w:rsidRPr="00BA060E" w:rsidRDefault="00646E26">
      <w:pPr>
        <w:jc w:val="center"/>
      </w:pPr>
    </w:p>
    <w:p w14:paraId="4AA3A54D" w14:textId="4121CDBF" w:rsidR="00646E26" w:rsidRPr="00BA060E" w:rsidRDefault="00BA060E" w:rsidP="00BA060E">
      <w:pPr>
        <w:jc w:val="center"/>
      </w:pPr>
      <w:r w:rsidRPr="00BA060E">
        <w:rPr>
          <w:b/>
          <w:bCs/>
          <w:color w:val="000000"/>
        </w:rPr>
        <w:t xml:space="preserve">For more on info contact </w:t>
      </w:r>
      <w:hyperlink r:id="rId16" w:history="1">
        <w:r w:rsidRPr="00BA060E">
          <w:rPr>
            <w:rStyle w:val="Hyperlink"/>
            <w:b/>
            <w:bCs/>
            <w:color w:val="000000"/>
          </w:rPr>
          <w:t>warren@chuffmedia.com</w:t>
        </w:r>
      </w:hyperlink>
      <w:r w:rsidRPr="00BA060E">
        <w:rPr>
          <w:b/>
          <w:bCs/>
          <w:color w:val="000000"/>
          <w:u w:val="single"/>
        </w:rPr>
        <w:t xml:space="preserve"> </w:t>
      </w:r>
      <w:r w:rsidRPr="00BA060E">
        <w:rPr>
          <w:b/>
          <w:bCs/>
          <w:color w:val="000000"/>
        </w:rPr>
        <w:t xml:space="preserve">&amp; </w:t>
      </w:r>
      <w:hyperlink r:id="rId17" w:history="1">
        <w:r w:rsidRPr="00BA060E">
          <w:rPr>
            <w:rStyle w:val="Hyperlink"/>
            <w:b/>
            <w:bCs/>
            <w:color w:val="000000"/>
          </w:rPr>
          <w:t>jenny@chuffmedia.com</w:t>
        </w:r>
      </w:hyperlink>
    </w:p>
    <w:sectPr w:rsidR="00646E26" w:rsidRPr="00BA060E">
      <w:footerReference w:type="default" r:id="rId1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AED2D" w14:textId="77777777" w:rsidR="00850784" w:rsidRDefault="00850784" w:rsidP="00BA060E">
      <w:pPr>
        <w:spacing w:line="240" w:lineRule="auto"/>
      </w:pPr>
      <w:r>
        <w:separator/>
      </w:r>
    </w:p>
  </w:endnote>
  <w:endnote w:type="continuationSeparator" w:id="0">
    <w:p w14:paraId="10043834" w14:textId="77777777" w:rsidR="00850784" w:rsidRDefault="00850784" w:rsidP="00BA06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4794C" w14:textId="56170376" w:rsidR="00BA060E" w:rsidRPr="00BA060E" w:rsidRDefault="00BA060E" w:rsidP="00BA060E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BE7B0AC" wp14:editId="2771CE38">
          <wp:simplePos x="0" y="0"/>
          <wp:positionH relativeFrom="column">
            <wp:posOffset>-890954</wp:posOffset>
          </wp:positionH>
          <wp:positionV relativeFrom="paragraph">
            <wp:posOffset>-293468</wp:posOffset>
          </wp:positionV>
          <wp:extent cx="5838190" cy="715010"/>
          <wp:effectExtent l="0" t="0" r="0" b="8890"/>
          <wp:wrapTight wrapText="bothSides">
            <wp:wrapPolygon edited="0">
              <wp:start x="0" y="0"/>
              <wp:lineTo x="0" y="21293"/>
              <wp:lineTo x="21497" y="21293"/>
              <wp:lineTo x="21497" y="0"/>
              <wp:lineTo x="0" y="0"/>
            </wp:wrapPolygon>
          </wp:wrapTight>
          <wp:docPr id="100634527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19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7A008" w14:textId="77777777" w:rsidR="00850784" w:rsidRDefault="00850784" w:rsidP="00BA060E">
      <w:pPr>
        <w:spacing w:line="240" w:lineRule="auto"/>
      </w:pPr>
      <w:r>
        <w:separator/>
      </w:r>
    </w:p>
  </w:footnote>
  <w:footnote w:type="continuationSeparator" w:id="0">
    <w:p w14:paraId="6935D9CE" w14:textId="77777777" w:rsidR="00850784" w:rsidRDefault="00850784" w:rsidP="00BA06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53DDD"/>
    <w:multiLevelType w:val="multilevel"/>
    <w:tmpl w:val="257A0F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440730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E26"/>
    <w:rsid w:val="00646E26"/>
    <w:rsid w:val="00850784"/>
    <w:rsid w:val="00BA060E"/>
    <w:rsid w:val="00DA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49297"/>
  <w15:docId w15:val="{953DDDDE-2FF6-4FF4-B11B-A8E12F7C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A060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60E"/>
  </w:style>
  <w:style w:type="paragraph" w:styleId="Footer">
    <w:name w:val="footer"/>
    <w:basedOn w:val="Normal"/>
    <w:link w:val="FooterChar"/>
    <w:uiPriority w:val="99"/>
    <w:unhideWhenUsed/>
    <w:rsid w:val="00BA060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60E"/>
  </w:style>
  <w:style w:type="character" w:styleId="Hyperlink">
    <w:name w:val="Hyperlink"/>
    <w:basedOn w:val="DefaultParagraphFont"/>
    <w:uiPriority w:val="99"/>
    <w:semiHidden/>
    <w:unhideWhenUsed/>
    <w:rsid w:val="00BA06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7Qjlk2FNZERQYLKjmRQASkvY-2nBvqjl" TargetMode="External"/><Relationship Id="rId13" Type="http://schemas.openxmlformats.org/officeDocument/2006/relationships/hyperlink" Target="https://www.instagram.com/art_school_girlfriend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drive.google.com/drive/folders/17Qjlk2FNZERQYLKjmRQASkvY-2nBvqjl" TargetMode="External"/><Relationship Id="rId17" Type="http://schemas.openxmlformats.org/officeDocument/2006/relationships/hyperlink" Target="mailto:jenny@chuffmedia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warren@chuffmedia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s://www.facebook.com/artschoolgirlfriend/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rtschoolgirlfriend.lnk.to/HeavenHangingLowPR" TargetMode="External"/><Relationship Id="rId14" Type="http://schemas.openxmlformats.org/officeDocument/2006/relationships/hyperlink" Target="https://twitter.com/art_school_gf?ref_src=twsrc%5Egoogle%7Ctwcamp%5Eserp%7Ctwgr%5Eautho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Ava Brezac</cp:lastModifiedBy>
  <cp:revision>2</cp:revision>
  <dcterms:created xsi:type="dcterms:W3CDTF">2023-05-18T03:24:00Z</dcterms:created>
  <dcterms:modified xsi:type="dcterms:W3CDTF">2023-05-18T03:37:00Z</dcterms:modified>
</cp:coreProperties>
</file>